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93" w:rsidRPr="00B322F0" w:rsidRDefault="00524C9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24C9B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9" o:spid="_x0000_s1026" type="#_x0000_t202" style="position:absolute;left:0;text-align:left;margin-left:356.4pt;margin-top:-22.65pt;width:99pt;height:1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" stroked="f" strokecolor="teal">
            <v:textbox inset="0,0,0,0">
              <w:txbxContent>
                <w:p w:rsidR="003819A4" w:rsidRPr="009A3DE8" w:rsidRDefault="003819A4" w:rsidP="003819A4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A3D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更新日期　</w:t>
                  </w:r>
                  <w:r w:rsidR="006B1DB7" w:rsidRPr="006B1DB7">
                    <w:rPr>
                      <w:rFonts w:ascii="標楷體" w:eastAsia="標楷體" w:hAnsi="標楷體"/>
                      <w:sz w:val="20"/>
                      <w:szCs w:val="20"/>
                    </w:rPr>
                    <w:t>10</w:t>
                  </w:r>
                  <w:r w:rsidR="00C86C2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  <w:r w:rsidR="00C1749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/</w:t>
                  </w:r>
                  <w:r w:rsidR="00AF6945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C17496" w:rsidRPr="00C17496">
        <w:rPr>
          <w:rFonts w:ascii="標楷體" w:eastAsia="標楷體" w:hAnsi="標楷體" w:hint="eastAsia"/>
          <w:noProof/>
          <w:sz w:val="32"/>
          <w:szCs w:val="32"/>
        </w:rPr>
        <w:t>臺南市戶政事務所</w:t>
      </w:r>
      <w:r w:rsidR="00560F93" w:rsidRPr="00B322F0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560F93" w:rsidRPr="0003633C" w:rsidRDefault="00560F93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3633C">
        <w:rPr>
          <w:rFonts w:ascii="標楷體" w:eastAsia="標楷體" w:hAnsi="標楷體" w:hint="eastAsia"/>
          <w:color w:val="000000"/>
          <w:sz w:val="32"/>
          <w:szCs w:val="32"/>
        </w:rPr>
        <w:t>英文戶籍謄本核發</w:t>
      </w:r>
    </w:p>
    <w:p w:rsidR="00560F93" w:rsidRDefault="00524C9B">
      <w:pPr>
        <w:jc w:val="center"/>
      </w:pPr>
      <w:r>
        <w:rPr>
          <w:noProof/>
        </w:rPr>
        <w:pict>
          <v:line id="Line 205" o:spid="_x0000_s106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11.35pt" to="58.65pt,6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">
            <v:stroke dashstyle="1 1" endcap="round"/>
          </v:line>
        </w:pict>
      </w:r>
      <w:r>
        <w:rPr>
          <w:noProof/>
        </w:rPr>
        <w:pict>
          <v:line id="Line 204" o:spid="_x0000_s106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05pt,11.3pt" to="362.0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">
            <v:stroke dashstyle="1 1" endcap="round"/>
          </v:line>
        </w:pict>
      </w:r>
      <w:r>
        <w:rPr>
          <w:noProof/>
        </w:rPr>
        <w:pict>
          <v:line id="Line 4" o:spid="_x0000_s106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9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PLSmN66AiErtbCiOntWLedb0u0NKVy1RBx4pvl4MpGUhI3mTEjbOwAX7/rNmEEOOXsc+&#10;nRvbBUjoADpHOS53OfjZIwqHsyyfzlJ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" o:allowincell="f"/>
        </w:pict>
      </w:r>
    </w:p>
    <w:p w:rsidR="00560F93" w:rsidRPr="00B322F0" w:rsidRDefault="00B322F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權責單位</w:t>
      </w:r>
      <w:r w:rsidR="00560F93" w:rsidRPr="00B322F0">
        <w:rPr>
          <w:rFonts w:ascii="標楷體" w:eastAsia="標楷體" w:hAnsi="標楷體" w:hint="eastAsia"/>
        </w:rPr>
        <w:t xml:space="preserve">                    作業流程       </w:t>
      </w:r>
      <w:r w:rsidR="00C17496">
        <w:rPr>
          <w:rFonts w:ascii="標楷體" w:eastAsia="標楷體" w:hAnsi="標楷體" w:hint="eastAsia"/>
        </w:rPr>
        <w:t xml:space="preserve">  </w:t>
      </w:r>
      <w:r w:rsidR="00560F93" w:rsidRPr="00B322F0">
        <w:rPr>
          <w:rFonts w:ascii="標楷體" w:eastAsia="標楷體" w:hAnsi="標楷體" w:hint="eastAsia"/>
        </w:rPr>
        <w:t xml:space="preserve">               </w:t>
      </w:r>
      <w:r w:rsidR="0003633C">
        <w:rPr>
          <w:rFonts w:ascii="標楷體" w:eastAsia="標楷體" w:hAnsi="標楷體" w:hint="eastAsia"/>
        </w:rPr>
        <w:t>作業期</w:t>
      </w:r>
      <w:r w:rsidR="00560F93" w:rsidRPr="00B322F0">
        <w:rPr>
          <w:rFonts w:ascii="標楷體" w:eastAsia="標楷體" w:hAnsi="標楷體" w:hint="eastAsia"/>
        </w:rPr>
        <w:t xml:space="preserve">限       </w:t>
      </w:r>
    </w:p>
    <w:p w:rsidR="00560F93" w:rsidRDefault="00524C9B">
      <w:pPr>
        <w:jc w:val="center"/>
      </w:pPr>
      <w:r>
        <w:rPr>
          <w:noProof/>
        </w:rPr>
        <w:pict>
          <v:line id="Line 203" o:spid="_x0000_s105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7pt,431.35pt" to="662.7pt,9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">
            <v:stroke dashstyle="1 1" endcap="round"/>
          </v:line>
        </w:pict>
      </w:r>
      <w:r>
        <w:rPr>
          <w:noProof/>
        </w:rPr>
        <w:pict>
          <v:line id="Line 5" o:spid="_x0000_s105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e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LLSmN66AiErtbCiOntWLedb0u0NKVy1RBx4pvl4MpGUhI3mTEjbOwAX7/rNmEEOOXsc+&#10;nRvbBUjoADpHOS53OfjZIwqHsyyfzlJ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" o:allowincell="f"/>
        </w:pict>
      </w:r>
      <w:r w:rsidRPr="00524C9B">
        <w:rPr>
          <w:noProof/>
          <w:sz w:val="16"/>
        </w:rPr>
      </w:r>
      <w:r w:rsidRPr="00524C9B">
        <w:rPr>
          <w:noProof/>
          <w:sz w:val="16"/>
        </w:rPr>
        <w:pict>
          <v:group id="畫布 7" o:spid="_x0000_s1027" editas="canvas" style="width:414pt;height:612.9pt;mso-position-horizontal-relative:char;mso-position-vertical-relative:line" coordsize="52578,7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578;height:77838;visibility:visible;mso-wrap-style:squar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2" o:spid="_x0000_s1029" type="#_x0000_t116" style="position:absolute;left:11049;top:3333;width:144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<v:textbox>
                <w:txbxContent>
                  <w:p w:rsidR="00560F93" w:rsidRPr="00B322F0" w:rsidRDefault="00B322F0" w:rsidP="004654F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</w:t>
                    </w:r>
                    <w:r w:rsidR="00560F93" w:rsidRPr="00B322F0">
                      <w:rPr>
                        <w:rFonts w:ascii="標楷體" w:eastAsia="標楷體" w:hAnsi="標楷體" w:hint="eastAsia"/>
                      </w:rPr>
                      <w:t>收件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43" o:spid="_x0000_s1030" type="#_x0000_t110" style="position:absolute;left:9061;top:11366;width:1829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<v:textbox>
                <w:txbxContent>
                  <w:p w:rsidR="00560F93" w:rsidRPr="00B322F0" w:rsidRDefault="00B322F0" w:rsidP="004654F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2.</w:t>
                    </w:r>
                    <w:r w:rsidR="00560F93" w:rsidRPr="00B322F0">
                      <w:rPr>
                        <w:rFonts w:ascii="標楷體" w:eastAsia="標楷體" w:hAnsi="標楷體" w:hint="eastAsia"/>
                      </w:rPr>
                      <w:t>審核及查對戶籍資料</w:t>
                    </w:r>
                  </w:p>
                </w:txbxContent>
              </v:textbox>
            </v:shape>
            <v:rect id="Rectangle 144" o:spid="_x0000_s1031" style="position:absolute;left:10953;top:25146;width:144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60F93" w:rsidRPr="00B322F0" w:rsidRDefault="00923720" w:rsidP="004654F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3.</w:t>
                    </w:r>
                    <w:r w:rsidR="00691ECF">
                      <w:rPr>
                        <w:rFonts w:ascii="標楷體" w:eastAsia="標楷體" w:hAnsi="標楷體" w:hint="eastAsia"/>
                      </w:rPr>
                      <w:t>教育程度查記</w:t>
                    </w:r>
                  </w:p>
                </w:txbxContent>
              </v:textbox>
            </v:rect>
            <v:rect id="Rectangle 145" o:spid="_x0000_s1032" style="position:absolute;left:11049;top:59436;width:144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05E8D" w:rsidRPr="00B322F0" w:rsidRDefault="002863B4" w:rsidP="00A05E8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8</w:t>
                    </w:r>
                    <w:r w:rsidR="00A05E8D">
                      <w:rPr>
                        <w:rFonts w:ascii="標楷體" w:eastAsia="標楷體" w:hAnsi="標楷體" w:hint="eastAsia"/>
                      </w:rPr>
                      <w:t>.核發並收取規費</w:t>
                    </w:r>
                  </w:p>
                  <w:p w:rsidR="00560F93" w:rsidRPr="00B322F0" w:rsidRDefault="00560F93" w:rsidP="004654F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shape id="AutoShape 146" o:spid="_x0000_s1033" type="#_x0000_t116" style="position:absolute;left:11055;top:66294;width:14472;height:3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>
              <v:textbox>
                <w:txbxContent>
                  <w:p w:rsidR="00560F93" w:rsidRPr="00B322F0" w:rsidRDefault="007B6186" w:rsidP="004654F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9</w:t>
                    </w:r>
                    <w:r w:rsidR="00923720">
                      <w:rPr>
                        <w:rFonts w:ascii="標楷體" w:eastAsia="標楷體" w:hAnsi="標楷體" w:hint="eastAsia"/>
                      </w:rPr>
                      <w:t>.</w:t>
                    </w:r>
                    <w:r w:rsidR="00560F93" w:rsidRPr="00B322F0">
                      <w:rPr>
                        <w:rFonts w:ascii="標楷體" w:eastAsia="標楷體" w:hAnsi="標楷體" w:hint="eastAsia"/>
                      </w:rPr>
                      <w:t>歸檔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34" type="#_x0000_t32" style="position:absolute;left:27438;top:16510;width:47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149" o:spid="_x0000_s1035" type="#_x0000_t32" style="position:absolute;left:18288;top:8001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150" o:spid="_x0000_s1036" type="#_x0000_t32" style="position:absolute;left:18288;top:21717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51" o:spid="_x0000_s1037" type="#_x0000_t32" style="position:absolute;left:18288;top:56007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52" o:spid="_x0000_s1038" type="#_x0000_t32" style="position:absolute;left:18288;top:62865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Text Box 153" o:spid="_x0000_s1039" type="#_x0000_t202" style="position:absolute;left:13716;top:21717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<v:textbox inset="0,0,0,0">
                <w:txbxContent>
                  <w:p w:rsidR="00560F93" w:rsidRPr="00B322F0" w:rsidRDefault="00560F93" w:rsidP="004654F9">
                    <w:pPr>
                      <w:rPr>
                        <w:rFonts w:ascii="標楷體" w:eastAsia="標楷體" w:hAnsi="標楷體"/>
                      </w:rPr>
                    </w:pPr>
                    <w:r w:rsidRPr="00B322F0">
                      <w:rPr>
                        <w:rFonts w:ascii="標楷體" w:eastAsia="標楷體" w:hAnsi="標楷體" w:hint="eastAsia"/>
                      </w:rPr>
                      <w:t>符合</w:t>
                    </w:r>
                  </w:p>
                </w:txbxContent>
              </v:textbox>
            </v:shape>
            <v:shape id="Text Box 154" o:spid="_x0000_s1040" type="#_x0000_t202" style="position:absolute;left:27438;top:17145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<v:textbox inset="0,0,0,0">
                <w:txbxContent>
                  <w:p w:rsidR="00560F93" w:rsidRPr="00B322F0" w:rsidRDefault="00560F93" w:rsidP="004654F9">
                    <w:pPr>
                      <w:rPr>
                        <w:rFonts w:ascii="標楷體" w:eastAsia="標楷體" w:hAnsi="標楷體"/>
                      </w:rPr>
                    </w:pPr>
                    <w:r w:rsidRPr="00B322F0">
                      <w:rPr>
                        <w:rFonts w:ascii="標楷體" w:eastAsia="標楷體" w:hAnsi="標楷體" w:hint="eastAsia"/>
                      </w:rPr>
                      <w:t>不符</w:t>
                    </w:r>
                  </w:p>
                </w:txbxContent>
              </v:textbox>
            </v:shape>
            <v:line id="Line 179" o:spid="_x0000_s1041" style="position:absolute;visibility:visible;mso-wrap-style:square" from="44196,75438" to="49904,7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shape id="Text Box 180" o:spid="_x0000_s1042" type="#_x0000_t202" style="position:absolute;left:45720;top:36195;width:4572;height:1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DD2771" w:rsidRDefault="00C17496" w:rsidP="00F05025">
                    <w:pPr>
                      <w:ind w:leftChars="50" w:left="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6</w:t>
                    </w:r>
                  </w:p>
                  <w:p w:rsidR="00B322F0" w:rsidRPr="00E61894" w:rsidRDefault="00AA2A93" w:rsidP="00F05025">
                    <w:pPr>
                      <w:ind w:leftChars="50" w:left="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個工作日</w:t>
                    </w:r>
                  </w:p>
                </w:txbxContent>
              </v:textbox>
            </v:shape>
            <v:line id="Line 182" o:spid="_x0000_s1043" style="position:absolute;flip:x;visibility:visible;mso-wrap-style:square" from="1524,75438" to="9512,7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83" o:spid="_x0000_s1044" style="position:absolute;flip:y;visibility:visible;mso-wrap-style:square" from="48006,2400" to="480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84" o:spid="_x0000_s1045" style="position:absolute;visibility:visible;mso-wrap-style:square" from="48012,47980" to="48018,7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Text Box 185" o:spid="_x0000_s1046" type="#_x0000_t202" style="position:absolute;left:3048;top:28575;width:3810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DD17FC" w:rsidRDefault="00DD17FC" w:rsidP="004654F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任</w:t>
                    </w:r>
                  </w:p>
                  <w:p w:rsidR="00DD17FC" w:rsidRDefault="00DD17FC" w:rsidP="004654F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一地</w:t>
                    </w:r>
                  </w:p>
                  <w:p w:rsidR="00B322F0" w:rsidRPr="00294FC3" w:rsidRDefault="00B322F0" w:rsidP="004654F9">
                    <w:pPr>
                      <w:rPr>
                        <w:rFonts w:ascii="標楷體" w:eastAsia="標楷體" w:hAnsi="標楷體"/>
                      </w:rPr>
                    </w:pPr>
                    <w:r w:rsidRPr="00294FC3">
                      <w:rPr>
                        <w:rFonts w:ascii="標楷體" w:eastAsia="標楷體" w:hAnsi="標楷體" w:hint="eastAsia"/>
                      </w:rPr>
                      <w:t>戶政事務所</w:t>
                    </w:r>
                  </w:p>
                </w:txbxContent>
              </v:textbox>
            </v:shape>
            <v:line id="Line 186" o:spid="_x0000_s1047" style="position:absolute;flip:x y;visibility:visible;mso-wrap-style:square" from="4470,2298" to="457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pcEAAADbAAAADwAAAGRycy9kb3ducmV2LnhtbERPTYvCMBC9L/gfwgh7W1P3IFqNsgiC&#10;By/qotdpMzZdm0nbxFr/vREWvM3jfc5i1dtKdNT60rGC8SgBQZw7XXKh4Pe4+ZqC8AFZY+WYFDzI&#10;w2o5+Fhgqt2d99QdQiFiCPsUFZgQ6lRKnxuy6EeuJo7cxbUWQ4RtIXWL9xhuK/mdJBNpseTYYLCm&#10;taH8erhZBV12G/+ddvurz87NLJuaZr1rJkp9DvufOYhAfXiL/91bHefP4PVLP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NKlwQAAANsAAAAPAAAAAAAAAAAAAAAA&#10;AKECAABkcnMvZG93bnJldi54bWxQSwUGAAAAAAQABAD5AAAAjwMAAAAA&#10;">
              <v:stroke endarrow="block"/>
            </v:line>
            <v:line id="Line 187" o:spid="_x0000_s1048" style="position:absolute;visibility:visible;mso-wrap-style:square" from="4578,45720" to="4584,7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Rectangle 191" o:spid="_x0000_s1049" style="position:absolute;left:10960;top:38862;width:144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691ECF" w:rsidRPr="00B322F0" w:rsidRDefault="007B6186" w:rsidP="004654F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5</w:t>
                    </w:r>
                    <w:r w:rsidR="00923720">
                      <w:rPr>
                        <w:rFonts w:ascii="標楷體" w:eastAsia="標楷體" w:hAnsi="標楷體" w:hint="eastAsia"/>
                      </w:rPr>
                      <w:t>.</w:t>
                    </w:r>
                    <w:r w:rsidR="00691ECF" w:rsidRPr="00B322F0">
                      <w:rPr>
                        <w:rFonts w:ascii="標楷體" w:eastAsia="標楷體" w:hAnsi="標楷體" w:hint="eastAsia"/>
                      </w:rPr>
                      <w:t>專人英譯謄本</w:t>
                    </w:r>
                  </w:p>
                </w:txbxContent>
              </v:textbox>
            </v:rect>
            <v:rect id="Rectangle 192" o:spid="_x0000_s1050" style="position:absolute;left:11049;top:52578;width:144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A05E8D" w:rsidRPr="00B322F0" w:rsidRDefault="002863B4" w:rsidP="00A05E8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7</w:t>
                    </w:r>
                    <w:r w:rsidR="00A05E8D">
                      <w:rPr>
                        <w:rFonts w:ascii="標楷體" w:eastAsia="標楷體" w:hAnsi="標楷體" w:hint="eastAsia"/>
                      </w:rPr>
                      <w:t>.通知申請人領取</w:t>
                    </w:r>
                  </w:p>
                  <w:p w:rsidR="00691ECF" w:rsidRPr="00B322F0" w:rsidRDefault="00691ECF" w:rsidP="004654F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shape id="AutoShape 193" o:spid="_x0000_s1051" type="#_x0000_t32" style="position:absolute;left:18288;top:42291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rect id="Rectangle 195" o:spid="_x0000_s1052" style="position:absolute;left:11049;top:32004;width:144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691ECF" w:rsidRPr="00B322F0" w:rsidRDefault="00923720" w:rsidP="004654F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4.</w:t>
                    </w:r>
                    <w:r w:rsidR="007B6186">
                      <w:rPr>
                        <w:rFonts w:ascii="標楷體" w:eastAsia="標楷體" w:hAnsi="標楷體" w:hint="eastAsia"/>
                      </w:rPr>
                      <w:t>填寫</w:t>
                    </w:r>
                    <w:r w:rsidR="00691ECF">
                      <w:rPr>
                        <w:rFonts w:ascii="標楷體" w:eastAsia="標楷體" w:hAnsi="標楷體" w:hint="eastAsia"/>
                      </w:rPr>
                      <w:t>申請書</w:t>
                    </w:r>
                  </w:p>
                </w:txbxContent>
              </v:textbox>
            </v:rect>
            <v:shape id="AutoShape 196" o:spid="_x0000_s1053" type="#_x0000_t32" style="position:absolute;left:18288;top:35433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199" o:spid="_x0000_s1054" type="#_x0000_t32" style="position:absolute;left:18288;top:28575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rect id="Rectangle 200" o:spid="_x0000_s1055" style="position:absolute;left:10953;top:45720;width:144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691ECF" w:rsidRPr="00B322F0" w:rsidRDefault="007B6186" w:rsidP="004654F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6</w:t>
                    </w:r>
                    <w:r w:rsidR="00923720">
                      <w:rPr>
                        <w:rFonts w:ascii="標楷體" w:eastAsia="標楷體" w:hAnsi="標楷體" w:hint="eastAsia"/>
                      </w:rPr>
                      <w:t>.</w:t>
                    </w:r>
                    <w:r w:rsidR="00A05E8D">
                      <w:rPr>
                        <w:rFonts w:ascii="標楷體" w:eastAsia="標楷體" w:hAnsi="標楷體" w:hint="eastAsia"/>
                      </w:rPr>
                      <w:t>複核人員複核</w:t>
                    </w:r>
                  </w:p>
                </w:txbxContent>
              </v:textbox>
            </v:rect>
            <v:shape id="AutoShape 201" o:spid="_x0000_s1056" type="#_x0000_t32" style="position:absolute;left:18288;top:49149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202" o:spid="_x0000_s1057" type="#_x0000_t116" style="position:absolute;left:32480;top:13144;width:1219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<v:textbox>
                <w:txbxContent>
                  <w:p w:rsidR="004654F9" w:rsidRPr="00924A15" w:rsidRDefault="004654F9" w:rsidP="004654F9">
                    <w:r>
                      <w:rPr>
                        <w:rFonts w:ascii="標楷體" w:eastAsia="標楷體" w:hAnsi="標楷體" w:hint="eastAsia"/>
                      </w:rPr>
                      <w:t>2.2填寫一次告知單並</w:t>
                    </w:r>
                    <w:r w:rsidRPr="00294FC3">
                      <w:rPr>
                        <w:rFonts w:ascii="標楷體" w:eastAsia="標楷體" w:hAnsi="標楷體" w:hint="eastAsia"/>
                      </w:rPr>
                      <w:t>退件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60F93" w:rsidSect="00CB0724">
      <w:footerReference w:type="even" r:id="rId6"/>
      <w:footerReference w:type="default" r:id="rId7"/>
      <w:pgSz w:w="11906" w:h="16838"/>
      <w:pgMar w:top="993" w:right="1797" w:bottom="993" w:left="1797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F9" w:rsidRDefault="001B0AF9">
      <w:r>
        <w:separator/>
      </w:r>
    </w:p>
  </w:endnote>
  <w:endnote w:type="continuationSeparator" w:id="0">
    <w:p w:rsidR="001B0AF9" w:rsidRDefault="001B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3" w:rsidRDefault="00524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0F93">
      <w:rPr>
        <w:rStyle w:val="a4"/>
        <w:noProof/>
      </w:rPr>
      <w:t>1</w:t>
    </w:r>
    <w:r>
      <w:rPr>
        <w:rStyle w:val="a4"/>
      </w:rPr>
      <w:fldChar w:fldCharType="end"/>
    </w:r>
  </w:p>
  <w:p w:rsidR="00560F93" w:rsidRDefault="00560F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3" w:rsidRDefault="0003633C" w:rsidP="0003633C">
    <w:pPr>
      <w:pStyle w:val="a3"/>
      <w:jc w:val="center"/>
    </w:pPr>
    <w:r>
      <w:rPr>
        <w:rStyle w:val="a4"/>
        <w:rFonts w:hint="eastAsia"/>
      </w:rPr>
      <w:t>戶政</w:t>
    </w:r>
    <w:r>
      <w:rPr>
        <w:rStyle w:val="a4"/>
        <w:rFonts w:hint="eastAsia"/>
      </w:rPr>
      <w:t>D19</w:t>
    </w:r>
    <w:r>
      <w:rPr>
        <w:rStyle w:val="a4"/>
        <w:rFonts w:hint="eastAsia"/>
      </w:rPr>
      <w:t>－流程圖－</w:t>
    </w:r>
    <w:r>
      <w:rPr>
        <w:rStyle w:val="a4"/>
        <w:rFonts w:hint="eastAsia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F9" w:rsidRDefault="001B0AF9">
      <w:r>
        <w:separator/>
      </w:r>
    </w:p>
  </w:footnote>
  <w:footnote w:type="continuationSeparator" w:id="0">
    <w:p w:rsidR="001B0AF9" w:rsidRDefault="001B0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1E67"/>
    <w:rsid w:val="0003633C"/>
    <w:rsid w:val="0015657C"/>
    <w:rsid w:val="001B0AF9"/>
    <w:rsid w:val="002176F3"/>
    <w:rsid w:val="002863B4"/>
    <w:rsid w:val="003819A4"/>
    <w:rsid w:val="003C368A"/>
    <w:rsid w:val="004654F9"/>
    <w:rsid w:val="00524C9B"/>
    <w:rsid w:val="00560F93"/>
    <w:rsid w:val="00597130"/>
    <w:rsid w:val="005F1E67"/>
    <w:rsid w:val="00622105"/>
    <w:rsid w:val="00691ECF"/>
    <w:rsid w:val="006B1DB7"/>
    <w:rsid w:val="006C331B"/>
    <w:rsid w:val="006D7684"/>
    <w:rsid w:val="00765F69"/>
    <w:rsid w:val="007B6186"/>
    <w:rsid w:val="008006A6"/>
    <w:rsid w:val="00876E85"/>
    <w:rsid w:val="008869B5"/>
    <w:rsid w:val="008D7AD0"/>
    <w:rsid w:val="009108A6"/>
    <w:rsid w:val="00923720"/>
    <w:rsid w:val="00A05E8D"/>
    <w:rsid w:val="00AA06AD"/>
    <w:rsid w:val="00AA2A93"/>
    <w:rsid w:val="00AB1DA7"/>
    <w:rsid w:val="00AD7036"/>
    <w:rsid w:val="00AF6945"/>
    <w:rsid w:val="00B11153"/>
    <w:rsid w:val="00B322F0"/>
    <w:rsid w:val="00BB12AA"/>
    <w:rsid w:val="00C17496"/>
    <w:rsid w:val="00C86C29"/>
    <w:rsid w:val="00CA38CB"/>
    <w:rsid w:val="00CB0724"/>
    <w:rsid w:val="00D13399"/>
    <w:rsid w:val="00D97986"/>
    <w:rsid w:val="00DA2DE0"/>
    <w:rsid w:val="00DD17FC"/>
    <w:rsid w:val="00DD2771"/>
    <w:rsid w:val="00E55E91"/>
    <w:rsid w:val="00F05025"/>
    <w:rsid w:val="00F105E3"/>
    <w:rsid w:val="00FB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AutoShape 148"/>
        <o:r id="V:Rule2" type="connector" idref="#AutoShape 149"/>
        <o:r id="V:Rule3" type="connector" idref="#AutoShape 150"/>
        <o:r id="V:Rule4" type="connector" idref="#AutoShape 151"/>
        <o:r id="V:Rule5" type="connector" idref="#AutoShape 152"/>
        <o:r id="V:Rule6" type="connector" idref="#AutoShape 193"/>
        <o:r id="V:Rule7" type="connector" idref="#AutoShape 196"/>
        <o:r id="V:Rule8" type="connector" idref="#AutoShape 199"/>
        <o:r id="V:Rule9" type="connector" idref="#AutoShape 2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C9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24C9B"/>
  </w:style>
  <w:style w:type="paragraph" w:styleId="a5">
    <w:name w:val="header"/>
    <w:basedOn w:val="a"/>
    <w:rsid w:val="00036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54F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036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54F9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90</Characters>
  <Application>Microsoft Office Word</Application>
  <DocSecurity>0</DocSecurity>
  <Lines>1</Lines>
  <Paragraphs>1</Paragraphs>
  <ScaleCrop>false</ScaleCrop>
  <Company>kind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標準作業流程圖</dc:title>
  <dc:creator>kind</dc:creator>
  <cp:lastModifiedBy>Acer</cp:lastModifiedBy>
  <cp:revision>5</cp:revision>
  <cp:lastPrinted>2018-05-14T05:52:00Z</cp:lastPrinted>
  <dcterms:created xsi:type="dcterms:W3CDTF">2017-07-17T02:37:00Z</dcterms:created>
  <dcterms:modified xsi:type="dcterms:W3CDTF">2018-05-14T05:52:00Z</dcterms:modified>
</cp:coreProperties>
</file>